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CEE53" w14:textId="77777777" w:rsidR="00270220" w:rsidRPr="00270220" w:rsidRDefault="00270220" w:rsidP="00270220">
      <w:pPr>
        <w:pStyle w:val="Ttulo1"/>
        <w:rPr>
          <w:rFonts w:ascii="ENAIRE Titillium Regular" w:eastAsia="Times New Roman" w:hAnsi="ENAIRE Titillium Regular" w:cs="Arial"/>
          <w:b/>
          <w:bCs/>
          <w:color w:val="auto"/>
          <w:sz w:val="22"/>
          <w:szCs w:val="22"/>
          <w:u w:val="single"/>
          <w:lang w:val="es-ES_tradnl"/>
        </w:rPr>
      </w:pPr>
      <w:bookmarkStart w:id="0" w:name="_Toc162942471"/>
      <w:r w:rsidRPr="00270220">
        <w:rPr>
          <w:rFonts w:ascii="ENAIRE Titillium Regular" w:eastAsia="Times New Roman" w:hAnsi="ENAIRE Titillium Regular" w:cs="Arial"/>
          <w:b/>
          <w:bCs/>
          <w:color w:val="auto"/>
          <w:sz w:val="22"/>
          <w:szCs w:val="22"/>
          <w:u w:val="single"/>
          <w:lang w:val="es-ES_tradnl"/>
        </w:rPr>
        <w:t>ANEXO II.-MODELO DE DECLARACIÓN RESPONSABLE</w:t>
      </w:r>
      <w:bookmarkEnd w:id="0"/>
    </w:p>
    <w:p w14:paraId="24FFA1A6" w14:textId="77777777" w:rsidR="00270220" w:rsidRPr="00955C21" w:rsidRDefault="00270220" w:rsidP="00270220">
      <w:pPr>
        <w:jc w:val="center"/>
        <w:rPr>
          <w:rFonts w:ascii="ENAIRE Titillium Regular" w:hAnsi="ENAIRE Titillium Regular" w:cs="Arial"/>
          <w:lang w:val="es-ES_tradnl"/>
        </w:rPr>
      </w:pPr>
    </w:p>
    <w:p w14:paraId="7DE93052" w14:textId="77777777" w:rsidR="00270220" w:rsidRPr="008C2A13" w:rsidRDefault="00270220" w:rsidP="00270220">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75EFC3E1" w14:textId="77777777" w:rsidR="00270220" w:rsidRPr="008C2A13" w:rsidRDefault="00270220" w:rsidP="00270220">
      <w:pPr>
        <w:rPr>
          <w:rFonts w:ascii="ENAIRE Titillium Regular" w:hAnsi="ENAIRE Titillium Regular" w:cs="Arial"/>
          <w:i/>
          <w:sz w:val="22"/>
          <w:szCs w:val="22"/>
          <w:lang w:val="es-ES_tradnl"/>
        </w:rPr>
      </w:pPr>
    </w:p>
    <w:p w14:paraId="0A3A85F4" w14:textId="77777777" w:rsidR="00270220" w:rsidRPr="008C2A13" w:rsidRDefault="00270220" w:rsidP="00270220">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023194D2" w14:textId="77777777" w:rsidR="00270220" w:rsidRPr="008C2A13" w:rsidRDefault="00270220" w:rsidP="00270220">
      <w:pPr>
        <w:rPr>
          <w:rFonts w:ascii="ENAIRE Titillium Regular" w:hAnsi="ENAIRE Titillium Regular" w:cs="Arial"/>
          <w:b/>
          <w:sz w:val="22"/>
          <w:szCs w:val="22"/>
          <w:lang w:val="es-ES_tradnl"/>
        </w:rPr>
      </w:pPr>
    </w:p>
    <w:p w14:paraId="4326F216" w14:textId="77777777" w:rsidR="00270220" w:rsidRPr="008C2A13" w:rsidRDefault="00270220" w:rsidP="00270220">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48221FDE" w14:textId="77777777" w:rsidR="00270220" w:rsidRPr="008C2A13" w:rsidRDefault="00270220" w:rsidP="00270220">
      <w:pPr>
        <w:ind w:left="567" w:hanging="567"/>
        <w:jc w:val="both"/>
        <w:rPr>
          <w:rFonts w:ascii="ENAIRE Titillium Regular" w:hAnsi="ENAIRE Titillium Regular" w:cs="Arial"/>
          <w:sz w:val="22"/>
          <w:szCs w:val="22"/>
          <w:lang w:val="es-ES_tradnl"/>
        </w:rPr>
      </w:pPr>
    </w:p>
    <w:p w14:paraId="602D6B60" w14:textId="77777777" w:rsidR="00270220" w:rsidRPr="008C2A13" w:rsidRDefault="00270220" w:rsidP="0027022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497D3903" w14:textId="77777777" w:rsidR="00270220" w:rsidRPr="008C2A13" w:rsidRDefault="00270220" w:rsidP="00270220">
      <w:pPr>
        <w:pStyle w:val="Prrafodelista"/>
        <w:ind w:left="930"/>
        <w:jc w:val="both"/>
        <w:rPr>
          <w:rFonts w:ascii="ENAIRE Titillium Regular" w:hAnsi="ENAIRE Titillium Regular" w:cs="Arial"/>
          <w:sz w:val="22"/>
          <w:szCs w:val="22"/>
          <w:lang w:val="es-ES_tradnl"/>
        </w:rPr>
      </w:pPr>
    </w:p>
    <w:p w14:paraId="6400FA96" w14:textId="77777777" w:rsidR="00270220" w:rsidRPr="008C2A13" w:rsidRDefault="00270220" w:rsidP="0027022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149A25CF" w14:textId="77777777" w:rsidR="00270220" w:rsidRPr="008C2A13" w:rsidRDefault="00270220" w:rsidP="0027022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78A93D74" w14:textId="77777777" w:rsidR="00270220" w:rsidRPr="008C2A13" w:rsidRDefault="00270220" w:rsidP="0027022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0FA78161" w14:textId="77777777" w:rsidR="00270220" w:rsidRPr="008C2A13" w:rsidRDefault="00270220" w:rsidP="00270220">
      <w:pPr>
        <w:pStyle w:val="Prrafodelista"/>
        <w:ind w:left="930"/>
        <w:jc w:val="both"/>
        <w:rPr>
          <w:rFonts w:ascii="ENAIRE Titillium Regular" w:hAnsi="ENAIRE Titillium Regular" w:cs="Arial"/>
          <w:sz w:val="22"/>
          <w:szCs w:val="22"/>
          <w:lang w:val="es-ES_tradnl"/>
        </w:rPr>
      </w:pPr>
    </w:p>
    <w:p w14:paraId="281B31FE" w14:textId="77777777" w:rsidR="00270220" w:rsidRPr="008C2A13" w:rsidRDefault="00270220" w:rsidP="0027022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3659A940" w14:textId="77777777" w:rsidR="00270220" w:rsidRPr="008C2A13" w:rsidRDefault="00270220" w:rsidP="00270220">
      <w:pPr>
        <w:pStyle w:val="Prrafodelista"/>
        <w:rPr>
          <w:rFonts w:ascii="ENAIRE Titillium Regular" w:hAnsi="ENAIRE Titillium Regular" w:cs="Arial"/>
          <w:sz w:val="22"/>
          <w:szCs w:val="22"/>
          <w:lang w:val="es-ES_tradnl"/>
        </w:rPr>
      </w:pPr>
    </w:p>
    <w:p w14:paraId="28BEDD22" w14:textId="77777777" w:rsidR="00270220" w:rsidRPr="008C2A13" w:rsidRDefault="00270220" w:rsidP="00270220">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va a realizar la totalidad de los trabajos objeto del contrato con medios propios, </w:t>
      </w:r>
    </w:p>
    <w:p w14:paraId="3D3635DF" w14:textId="77777777" w:rsidR="00270220" w:rsidRDefault="00270220" w:rsidP="00270220">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63BD81A7" w14:textId="77777777" w:rsidR="00270220" w:rsidRPr="008C2A13" w:rsidRDefault="00270220" w:rsidP="00270220">
      <w:pPr>
        <w:ind w:left="1650"/>
        <w:jc w:val="both"/>
        <w:rPr>
          <w:rFonts w:ascii="ENAIRE Titillium Regular" w:hAnsi="ENAIRE Titillium Regular" w:cs="Arial"/>
          <w:sz w:val="22"/>
          <w:szCs w:val="22"/>
          <w:lang w:val="es-ES_tradnl"/>
        </w:rPr>
      </w:pPr>
    </w:p>
    <w:p w14:paraId="7823D51B" w14:textId="77777777" w:rsidR="00270220" w:rsidRPr="008C2A13" w:rsidRDefault="00270220" w:rsidP="00270220">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parte de los trabajos van a ser objeto de subcontratación o colaboración externa.</w:t>
      </w:r>
    </w:p>
    <w:p w14:paraId="11B36D2A" w14:textId="77777777" w:rsidR="00270220" w:rsidRPr="008C2A13" w:rsidRDefault="00270220" w:rsidP="00270220">
      <w:pPr>
        <w:pStyle w:val="Prrafodelista"/>
        <w:ind w:left="2010"/>
        <w:jc w:val="both"/>
        <w:rPr>
          <w:rFonts w:ascii="ENAIRE Titillium Regular" w:hAnsi="ENAIRE Titillium Regular" w:cs="Arial"/>
          <w:sz w:val="22"/>
          <w:szCs w:val="22"/>
          <w:lang w:val="es-ES_tradnl"/>
        </w:rPr>
      </w:pPr>
    </w:p>
    <w:p w14:paraId="2B6F9D94" w14:textId="77777777" w:rsidR="00270220" w:rsidRPr="008C2A13" w:rsidRDefault="00270220" w:rsidP="0027022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73FD0EE1" w14:textId="77777777" w:rsidR="00270220" w:rsidRPr="008C2A13" w:rsidRDefault="00270220" w:rsidP="00270220">
      <w:pPr>
        <w:pStyle w:val="Prrafodelista"/>
        <w:ind w:left="930"/>
        <w:jc w:val="both"/>
        <w:rPr>
          <w:rFonts w:ascii="ENAIRE Titillium Regular" w:hAnsi="ENAIRE Titillium Regular" w:cs="Arial"/>
          <w:sz w:val="22"/>
          <w:szCs w:val="22"/>
          <w:lang w:val="es-ES_tradnl"/>
        </w:rPr>
      </w:pPr>
    </w:p>
    <w:p w14:paraId="4E30BEF4" w14:textId="77777777" w:rsidR="00270220" w:rsidRDefault="00270220" w:rsidP="0027022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3F1A822A" w14:textId="77777777" w:rsidR="00270220" w:rsidRDefault="00270220" w:rsidP="00270220">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770051D5" w14:textId="77777777" w:rsidR="00270220" w:rsidRDefault="00270220" w:rsidP="00270220">
      <w:pPr>
        <w:pStyle w:val="Prrafodelista"/>
        <w:tabs>
          <w:tab w:val="left" w:pos="1276"/>
          <w:tab w:val="left" w:pos="1418"/>
        </w:tabs>
        <w:ind w:left="928"/>
        <w:jc w:val="both"/>
        <w:rPr>
          <w:rFonts w:ascii="ENAIRE Titillium Regular" w:hAnsi="ENAIRE Titillium Regular" w:cs="Arial"/>
          <w:sz w:val="22"/>
          <w:szCs w:val="22"/>
          <w:lang w:val="es-ES_tradnl"/>
        </w:rPr>
      </w:pPr>
    </w:p>
    <w:p w14:paraId="62504AA5" w14:textId="77777777" w:rsidR="00270220" w:rsidRPr="008C2A13" w:rsidRDefault="00270220" w:rsidP="00270220">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3D4C75EE" w14:textId="77777777" w:rsidR="00270220" w:rsidRDefault="00270220" w:rsidP="0027022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9550B12" w14:textId="77777777" w:rsidR="00270220" w:rsidRPr="008C2A13" w:rsidRDefault="00270220" w:rsidP="00270220">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hay otras empresas del grupo, entendiendo tales las que se encuentren en alguno de los supuestos del art. 42 del Código de Comercio, que han presentado proposiciones a la licitación:</w:t>
      </w:r>
    </w:p>
    <w:p w14:paraId="0E9682B1" w14:textId="77777777" w:rsidR="00270220" w:rsidRPr="008C2A13" w:rsidRDefault="00270220" w:rsidP="0027022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3F2068EA" w14:textId="77777777" w:rsidR="00270220" w:rsidRDefault="00270220" w:rsidP="00270220">
      <w:pPr>
        <w:pStyle w:val="Prrafodelista"/>
        <w:tabs>
          <w:tab w:val="left" w:pos="1276"/>
        </w:tabs>
        <w:ind w:left="930"/>
        <w:jc w:val="both"/>
        <w:rPr>
          <w:rFonts w:ascii="ENAIRE Titillium Regular" w:hAnsi="ENAIRE Titillium Regular" w:cs="Arial"/>
          <w:sz w:val="22"/>
          <w:szCs w:val="22"/>
          <w:lang w:val="es-ES_tradnl"/>
        </w:rPr>
      </w:pPr>
    </w:p>
    <w:p w14:paraId="59659DB7" w14:textId="77777777" w:rsidR="00270220" w:rsidRDefault="00270220" w:rsidP="00270220">
      <w:pPr>
        <w:spacing w:line="288" w:lineRule="auto"/>
        <w:ind w:left="208" w:firstLine="720"/>
        <w:jc w:val="both"/>
        <w:rPr>
          <w:rFonts w:ascii="ENAIRE Titillium Regular" w:eastAsia="ENAIRE Titillium Regular" w:hAnsi="ENAIRE Titillium Regular" w:cs="ENAIRE Titillium Regular"/>
          <w:sz w:val="20"/>
          <w:lang w:val="es"/>
        </w:rPr>
      </w:pPr>
      <w:r w:rsidRPr="5DBB0C29">
        <w:rPr>
          <w:rFonts w:ascii="ENAIRE Titillium Regular" w:eastAsia="ENAIRE Titillium Regular" w:hAnsi="ENAIRE Titillium Regular" w:cs="ENAIRE Titillium Regular"/>
          <w:sz w:val="20"/>
          <w:lang w:val="es"/>
        </w:rPr>
        <w:t xml:space="preserve">En caso afirmativo, </w:t>
      </w:r>
      <w:r w:rsidRPr="5DBB0C29">
        <w:rPr>
          <w:rFonts w:ascii="ENAIRE Titillium Regular" w:eastAsia="ENAIRE Titillium Regular" w:hAnsi="ENAIRE Titillium Regular" w:cs="ENAIRE Titillium Regular"/>
          <w:sz w:val="20"/>
          <w:u w:val="single"/>
          <w:lang w:val="es"/>
        </w:rPr>
        <w:t>relacionar las empresas del grupo empresarial que presentan proposición</w:t>
      </w:r>
      <w:r w:rsidRPr="5DBB0C29">
        <w:rPr>
          <w:rFonts w:ascii="ENAIRE Titillium Regular" w:eastAsia="ENAIRE Titillium Regular" w:hAnsi="ENAIRE Titillium Regular" w:cs="ENAIRE Titillium Regular"/>
          <w:sz w:val="20"/>
          <w:lang w:val="es"/>
        </w:rPr>
        <w:t>:</w:t>
      </w:r>
    </w:p>
    <w:p w14:paraId="2A6064FA" w14:textId="77777777" w:rsidR="00270220" w:rsidRPr="008C2A13" w:rsidRDefault="00270220" w:rsidP="00270220">
      <w:pPr>
        <w:pStyle w:val="Prrafodelista"/>
        <w:tabs>
          <w:tab w:val="left" w:pos="1276"/>
        </w:tabs>
        <w:ind w:left="930"/>
        <w:jc w:val="both"/>
        <w:rPr>
          <w:rFonts w:ascii="ENAIRE Titillium Regular" w:hAnsi="ENAIRE Titillium Regular" w:cs="Arial"/>
          <w:sz w:val="22"/>
          <w:szCs w:val="22"/>
          <w:lang w:val="es-ES_tradnl"/>
        </w:rPr>
      </w:pPr>
    </w:p>
    <w:p w14:paraId="4F0E8916" w14:textId="77777777" w:rsidR="00270220" w:rsidRPr="008C2A13" w:rsidRDefault="00270220" w:rsidP="0027022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7BADE8A8" w14:textId="77777777" w:rsidR="00270220" w:rsidRPr="008C2A13" w:rsidRDefault="00270220" w:rsidP="0027022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59C362CD" w14:textId="77777777" w:rsidR="00270220" w:rsidRPr="008C2A13" w:rsidRDefault="00270220" w:rsidP="00270220">
      <w:pPr>
        <w:pStyle w:val="Prrafodelista"/>
        <w:ind w:left="930"/>
        <w:jc w:val="both"/>
        <w:rPr>
          <w:rFonts w:ascii="ENAIRE Titillium Regular" w:hAnsi="ENAIRE Titillium Regular" w:cs="Arial"/>
          <w:sz w:val="22"/>
          <w:szCs w:val="22"/>
          <w:lang w:val="es-ES_tradnl"/>
        </w:rPr>
      </w:pPr>
    </w:p>
    <w:p w14:paraId="37B2305C" w14:textId="77777777" w:rsidR="00270220" w:rsidRPr="008C2A13" w:rsidRDefault="00270220" w:rsidP="0027022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49F603C0" w14:textId="77777777" w:rsidR="00270220" w:rsidRPr="008C2A13" w:rsidRDefault="00270220" w:rsidP="00270220">
      <w:pPr>
        <w:pStyle w:val="Prrafodelista"/>
        <w:ind w:left="930"/>
        <w:jc w:val="both"/>
        <w:rPr>
          <w:rFonts w:ascii="ENAIRE Titillium Regular" w:hAnsi="ENAIRE Titillium Regular" w:cs="Arial"/>
          <w:sz w:val="22"/>
          <w:szCs w:val="22"/>
          <w:lang w:val="es-ES_tradnl"/>
        </w:rPr>
      </w:pPr>
    </w:p>
    <w:p w14:paraId="7DFABDC7" w14:textId="77777777" w:rsidR="00270220" w:rsidRPr="008C2A13" w:rsidRDefault="00270220" w:rsidP="0027022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174F841D" w14:textId="77777777" w:rsidR="00270220" w:rsidRPr="008C2A13" w:rsidRDefault="00270220" w:rsidP="0027022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608C1A16" w14:textId="77777777" w:rsidR="00270220" w:rsidRPr="008C2A13" w:rsidRDefault="00270220" w:rsidP="0027022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79D197C1" w14:textId="77777777" w:rsidR="00270220" w:rsidRPr="008C2A13" w:rsidRDefault="00270220" w:rsidP="00270220">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78B7B82D" w14:textId="77777777" w:rsidR="00270220" w:rsidRPr="008C2A13" w:rsidRDefault="00270220" w:rsidP="00270220">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Pr>
          <w:rFonts w:ascii="ENAIRE Titillium Regular" w:hAnsi="ENAIRE Titillium Regular" w:cs="Arial"/>
          <w:sz w:val="22"/>
          <w:szCs w:val="22"/>
          <w:lang w:val="es-ES"/>
        </w:rPr>
      </w:r>
      <w:r>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3B219A4C" w14:textId="77777777" w:rsidR="00270220" w:rsidRPr="008C2A13" w:rsidRDefault="00270220" w:rsidP="00270220">
      <w:pPr>
        <w:pStyle w:val="Prrafodelista"/>
        <w:ind w:left="1650"/>
        <w:jc w:val="both"/>
        <w:rPr>
          <w:rFonts w:ascii="ENAIRE Titillium Regular" w:hAnsi="ENAIRE Titillium Regular" w:cs="Arial"/>
          <w:sz w:val="22"/>
          <w:szCs w:val="22"/>
          <w:lang w:val="es-ES_tradnl"/>
        </w:rPr>
      </w:pPr>
    </w:p>
    <w:p w14:paraId="13292A82" w14:textId="77777777" w:rsidR="00270220" w:rsidRPr="008C2A13" w:rsidRDefault="00270220" w:rsidP="00270220">
      <w:pPr>
        <w:pStyle w:val="Prrafodelista"/>
        <w:widowControl/>
        <w:numPr>
          <w:ilvl w:val="0"/>
          <w:numId w:val="1"/>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2D5068FC" w14:textId="77777777" w:rsidR="00270220" w:rsidRPr="008C2A13" w:rsidRDefault="00270220" w:rsidP="0027022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00D86863" w14:textId="77777777" w:rsidR="00270220" w:rsidRPr="008C2A13" w:rsidRDefault="00270220" w:rsidP="0027022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9295378" w14:textId="77777777" w:rsidR="00270220" w:rsidRPr="008C2A13" w:rsidRDefault="00270220" w:rsidP="00270220">
      <w:pPr>
        <w:pStyle w:val="Prrafodelista"/>
        <w:widowControl/>
        <w:numPr>
          <w:ilvl w:val="1"/>
          <w:numId w:val="1"/>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1173CA3C" w14:textId="77777777" w:rsidR="00270220" w:rsidRPr="008C2A13" w:rsidRDefault="00270220" w:rsidP="00270220">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2222226" w14:textId="77777777" w:rsidR="00270220" w:rsidRPr="008C2A13" w:rsidRDefault="00270220" w:rsidP="00270220">
      <w:pPr>
        <w:pStyle w:val="Prrafodelista"/>
        <w:ind w:left="1650"/>
        <w:jc w:val="both"/>
        <w:rPr>
          <w:rFonts w:ascii="ENAIRE Titillium Regular" w:hAnsi="ENAIRE Titillium Regular" w:cs="Arial"/>
          <w:sz w:val="22"/>
          <w:szCs w:val="22"/>
          <w:lang w:val="es-ES_tradnl"/>
        </w:rPr>
      </w:pPr>
    </w:p>
    <w:p w14:paraId="1284CC6F" w14:textId="77777777" w:rsidR="00270220" w:rsidRDefault="00270220" w:rsidP="0027022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0BA37823" w14:textId="77777777" w:rsidR="00270220" w:rsidRDefault="00270220" w:rsidP="0027022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19447C38" w14:textId="77777777" w:rsidR="00270220" w:rsidRPr="00414F62" w:rsidRDefault="00270220" w:rsidP="00270220">
      <w:pPr>
        <w:pStyle w:val="Prrafodelista"/>
        <w:widowControl/>
        <w:numPr>
          <w:ilvl w:val="0"/>
          <w:numId w:val="1"/>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735E3397" w14:textId="77777777" w:rsidR="00270220" w:rsidRPr="00CA7DA0" w:rsidRDefault="00270220" w:rsidP="00270220">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7FEE15BC" w14:textId="77777777" w:rsidR="00270220" w:rsidRPr="00CA7DA0" w:rsidRDefault="00270220" w:rsidP="00270220">
      <w:pPr>
        <w:jc w:val="both"/>
        <w:rPr>
          <w:rFonts w:ascii="ENAIRE Titillium Regular" w:hAnsi="ENAIRE Titillium Regular" w:cs="Arial"/>
          <w:sz w:val="22"/>
          <w:szCs w:val="22"/>
          <w:lang w:val="es-ES_tradnl"/>
        </w:rPr>
      </w:pPr>
    </w:p>
    <w:p w14:paraId="6BC4C8DA" w14:textId="77777777" w:rsidR="00270220" w:rsidRPr="00F15D4A" w:rsidRDefault="00270220" w:rsidP="0027022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775A4143" w14:textId="77777777" w:rsidR="00270220" w:rsidRPr="00F15D4A" w:rsidRDefault="00270220" w:rsidP="00270220">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5C86A119" w14:textId="77777777" w:rsidR="00270220" w:rsidRDefault="00270220" w:rsidP="00270220">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33DF1C5E" w14:textId="77777777" w:rsidR="00270220" w:rsidRDefault="00270220" w:rsidP="00270220">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1150054A" w14:textId="77777777" w:rsidR="00270220" w:rsidRDefault="00270220" w:rsidP="00270220">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45E791C5" w14:textId="77777777" w:rsidR="00270220" w:rsidRDefault="00270220" w:rsidP="00270220">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5FCFFAA5" w14:textId="77777777" w:rsidR="00270220" w:rsidRPr="00F15D4A" w:rsidRDefault="00270220" w:rsidP="0027022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48CF821A" w14:textId="77777777" w:rsidR="00270220" w:rsidRPr="00A73225" w:rsidRDefault="00270220" w:rsidP="00270220">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5BBF0A71" w14:textId="77777777" w:rsidR="00270220" w:rsidRDefault="00270220" w:rsidP="00270220">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4B007993" w14:textId="77777777" w:rsidR="00270220" w:rsidRPr="008C2A13" w:rsidRDefault="00270220" w:rsidP="00270220">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6C44E526" w14:textId="77777777" w:rsidR="00270220" w:rsidRPr="008C2A13" w:rsidRDefault="00270220" w:rsidP="0027022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2A17E076" w14:textId="77777777" w:rsidR="00270220" w:rsidRPr="008C2A13" w:rsidRDefault="00270220" w:rsidP="0027022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710AD9DE" w14:textId="77777777" w:rsidR="00270220" w:rsidRPr="008C2A13" w:rsidRDefault="00270220" w:rsidP="0027022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48551308" w14:textId="77777777" w:rsidR="00270220" w:rsidRDefault="00270220" w:rsidP="00270220">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42EFF888" w14:textId="3562311E" w:rsidR="00DE5030" w:rsidRPr="00270220" w:rsidRDefault="00DE5030" w:rsidP="008C6F73">
      <w:pPr>
        <w:rPr>
          <w:lang w:val="es-ES_tradnl"/>
        </w:rPr>
      </w:pPr>
    </w:p>
    <w:sectPr w:rsidR="00DE5030" w:rsidRPr="00270220" w:rsidSect="005026FF">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EDE73" w14:textId="77777777" w:rsidR="008155BF" w:rsidRDefault="008155BF" w:rsidP="00DE5030">
      <w:r>
        <w:separator/>
      </w:r>
    </w:p>
  </w:endnote>
  <w:endnote w:type="continuationSeparator" w:id="0">
    <w:p w14:paraId="44B9BDE8" w14:textId="77777777" w:rsidR="008155BF" w:rsidRDefault="008155BF" w:rsidP="00DE5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NAIRE Titillium Regular">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E45E9" w14:textId="77777777" w:rsidR="008155BF" w:rsidRDefault="008155BF" w:rsidP="00DE5030">
      <w:r>
        <w:separator/>
      </w:r>
    </w:p>
  </w:footnote>
  <w:footnote w:type="continuationSeparator" w:id="0">
    <w:p w14:paraId="1E24CBCE" w14:textId="77777777" w:rsidR="008155BF" w:rsidRDefault="008155BF" w:rsidP="00DE5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97F09" w14:textId="77777777" w:rsidR="00B741C1" w:rsidRPr="002F62FE" w:rsidRDefault="00B741C1" w:rsidP="00DE5030">
    <w:pPr>
      <w:jc w:val="both"/>
      <w:rPr>
        <w:rFonts w:ascii="Arial" w:hAnsi="Arial"/>
        <w:i/>
        <w:sz w:val="16"/>
        <w:lang w:val="es-ES_tradnl"/>
      </w:rPr>
    </w:pPr>
  </w:p>
  <w:p w14:paraId="387B35D1" w14:textId="77777777" w:rsidR="00B741C1" w:rsidRPr="002F62FE" w:rsidRDefault="00B741C1" w:rsidP="00DE5030">
    <w:pPr>
      <w:pStyle w:val="Ttulo4"/>
      <w:rPr>
        <w:rFonts w:ascii="Tahoma" w:hAnsi="Tahoma" w:cs="Tahoma"/>
        <w:bCs/>
        <w:i/>
        <w:iCs/>
        <w:sz w:val="18"/>
        <w:lang w:val="es-ES"/>
      </w:rPr>
    </w:pPr>
  </w:p>
  <w:p w14:paraId="69CC5995" w14:textId="4A7AF017" w:rsidR="00B741C1" w:rsidRPr="00495482" w:rsidRDefault="00B741C1" w:rsidP="008C7CD4">
    <w:pPr>
      <w:ind w:left="4962"/>
      <w:rPr>
        <w:rFonts w:ascii="Arial" w:hAnsi="Arial" w:cs="Arial"/>
        <w:b/>
        <w:sz w:val="22"/>
        <w:szCs w:val="22"/>
        <w:lang w:val="es-ES_tradnl"/>
      </w:rPr>
    </w:pPr>
    <w:r w:rsidRPr="00495482">
      <w:rPr>
        <w:rFonts w:ascii="Arial" w:hAnsi="Arial" w:cs="Arial"/>
        <w:b/>
        <w:sz w:val="22"/>
        <w:szCs w:val="22"/>
        <w:lang w:val="es-ES_tradnl"/>
      </w:rPr>
      <w:t xml:space="preserve">Expediente número: </w:t>
    </w:r>
    <w:r w:rsidR="008C7CD4">
      <w:rPr>
        <w:rFonts w:ascii="Arial" w:hAnsi="Arial" w:cs="Arial"/>
        <w:b/>
        <w:sz w:val="22"/>
        <w:szCs w:val="22"/>
        <w:lang w:val="es-ES_tradnl"/>
      </w:rPr>
      <w:t>BAC</w:t>
    </w:r>
    <w:r>
      <w:rPr>
        <w:rFonts w:ascii="Arial" w:hAnsi="Arial" w:cs="Arial"/>
        <w:b/>
        <w:sz w:val="22"/>
        <w:szCs w:val="22"/>
        <w:lang w:val="es-ES_tradnl"/>
      </w:rPr>
      <w:t xml:space="preserve"> </w:t>
    </w:r>
    <w:r w:rsidR="00FA0EFF">
      <w:rPr>
        <w:rFonts w:ascii="Arial" w:hAnsi="Arial" w:cs="Arial"/>
        <w:b/>
        <w:sz w:val="22"/>
        <w:szCs w:val="22"/>
        <w:lang w:val="es-ES_tradnl"/>
      </w:rPr>
      <w:t>68</w:t>
    </w:r>
    <w:r>
      <w:rPr>
        <w:rFonts w:ascii="Arial" w:hAnsi="Arial" w:cs="Arial"/>
        <w:b/>
        <w:sz w:val="22"/>
        <w:szCs w:val="22"/>
        <w:lang w:val="es-ES_tradnl"/>
      </w:rPr>
      <w:t>/</w:t>
    </w:r>
    <w:r w:rsidR="008C7CD4">
      <w:rPr>
        <w:rFonts w:ascii="Arial" w:hAnsi="Arial" w:cs="Arial"/>
        <w:b/>
        <w:sz w:val="22"/>
        <w:szCs w:val="22"/>
        <w:lang w:val="es-ES_tradnl"/>
      </w:rPr>
      <w:t>2024</w:t>
    </w:r>
  </w:p>
  <w:p w14:paraId="5F958DFB" w14:textId="77777777" w:rsidR="00B741C1" w:rsidRDefault="00B741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1"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067649051">
    <w:abstractNumId w:val="0"/>
  </w:num>
  <w:num w:numId="2" w16cid:durableId="1635166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030"/>
    <w:rsid w:val="00036CA7"/>
    <w:rsid w:val="00107004"/>
    <w:rsid w:val="00270220"/>
    <w:rsid w:val="00381A65"/>
    <w:rsid w:val="003B224C"/>
    <w:rsid w:val="00487BCF"/>
    <w:rsid w:val="00493FA8"/>
    <w:rsid w:val="004B6850"/>
    <w:rsid w:val="004D664A"/>
    <w:rsid w:val="005026FF"/>
    <w:rsid w:val="00582EF7"/>
    <w:rsid w:val="00667C22"/>
    <w:rsid w:val="006D457C"/>
    <w:rsid w:val="00701AC8"/>
    <w:rsid w:val="00771D68"/>
    <w:rsid w:val="00793E39"/>
    <w:rsid w:val="008155BF"/>
    <w:rsid w:val="00881BD1"/>
    <w:rsid w:val="008832EC"/>
    <w:rsid w:val="008C6F73"/>
    <w:rsid w:val="008C7CD4"/>
    <w:rsid w:val="00901F16"/>
    <w:rsid w:val="00A92D8D"/>
    <w:rsid w:val="00AB0EB9"/>
    <w:rsid w:val="00AC7FCA"/>
    <w:rsid w:val="00B17710"/>
    <w:rsid w:val="00B44865"/>
    <w:rsid w:val="00B741C1"/>
    <w:rsid w:val="00C238FC"/>
    <w:rsid w:val="00D231A6"/>
    <w:rsid w:val="00DA3013"/>
    <w:rsid w:val="00DE5030"/>
    <w:rsid w:val="00E80DD8"/>
    <w:rsid w:val="00EB4147"/>
    <w:rsid w:val="00F6767E"/>
    <w:rsid w:val="00F91FF4"/>
    <w:rsid w:val="00F94979"/>
    <w:rsid w:val="00FA0EFF"/>
    <w:rsid w:val="00FC738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3A71AE69"/>
  <w15:chartTrackingRefBased/>
  <w15:docId w15:val="{4C4B1E53-80C7-4140-9D70-2D6CD7ED3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_tradnl"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030"/>
    <w:pPr>
      <w:widowControl w:val="0"/>
    </w:pPr>
    <w:rPr>
      <w:rFonts w:ascii="Courier" w:eastAsia="Times New Roman" w:hAnsi="Courier"/>
      <w:snapToGrid w:val="0"/>
      <w:sz w:val="24"/>
      <w:lang w:val="en-US" w:eastAsia="es-ES"/>
    </w:rPr>
  </w:style>
  <w:style w:type="paragraph" w:styleId="Ttulo1">
    <w:name w:val="heading 1"/>
    <w:basedOn w:val="Normal"/>
    <w:next w:val="Normal"/>
    <w:link w:val="Ttulo1Car"/>
    <w:uiPriority w:val="9"/>
    <w:qFormat/>
    <w:rsid w:val="008C6F7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4">
    <w:name w:val="heading 4"/>
    <w:basedOn w:val="Normal"/>
    <w:next w:val="Normal"/>
    <w:link w:val="Ttulo4Car"/>
    <w:qFormat/>
    <w:rsid w:val="00DE5030"/>
    <w:pPr>
      <w:keepNext/>
      <w:outlineLvl w:val="3"/>
    </w:pPr>
    <w:rPr>
      <w:rFonts w:ascii="Arial" w:hAnsi="Arial"/>
      <w:color w:val="808080"/>
      <w:sz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DE5030"/>
    <w:pPr>
      <w:jc w:val="both"/>
    </w:pPr>
    <w:rPr>
      <w:rFonts w:ascii="Univers" w:hAnsi="Univers"/>
      <w:lang w:val="es-ES_tradnl"/>
    </w:rPr>
  </w:style>
  <w:style w:type="character" w:customStyle="1" w:styleId="TextoindependienteCar">
    <w:name w:val="Texto independiente Car"/>
    <w:link w:val="Textoindependiente"/>
    <w:semiHidden/>
    <w:rsid w:val="00DE5030"/>
    <w:rPr>
      <w:rFonts w:ascii="Univers" w:eastAsia="Times New Roman" w:hAnsi="Univers" w:cs="Times New Roman"/>
      <w:snapToGrid w:val="0"/>
      <w:sz w:val="24"/>
      <w:szCs w:val="20"/>
      <w:lang w:val="es-ES_tradnl" w:eastAsia="es-ES"/>
    </w:rPr>
  </w:style>
  <w:style w:type="paragraph" w:styleId="Encabezado">
    <w:name w:val="header"/>
    <w:basedOn w:val="Normal"/>
    <w:link w:val="EncabezadoCar"/>
    <w:uiPriority w:val="99"/>
    <w:unhideWhenUsed/>
    <w:rsid w:val="00DE5030"/>
    <w:pPr>
      <w:tabs>
        <w:tab w:val="center" w:pos="4252"/>
        <w:tab w:val="right" w:pos="8504"/>
      </w:tabs>
    </w:pPr>
  </w:style>
  <w:style w:type="character" w:customStyle="1" w:styleId="EncabezadoCar">
    <w:name w:val="Encabezado Car"/>
    <w:link w:val="Encabezado"/>
    <w:uiPriority w:val="99"/>
    <w:rsid w:val="00DE5030"/>
    <w:rPr>
      <w:rFonts w:ascii="Courier" w:eastAsia="Times New Roman" w:hAnsi="Courier" w:cs="Times New Roman"/>
      <w:snapToGrid w:val="0"/>
      <w:sz w:val="24"/>
      <w:szCs w:val="20"/>
      <w:lang w:val="en-US" w:eastAsia="es-ES"/>
    </w:rPr>
  </w:style>
  <w:style w:type="paragraph" w:styleId="Piedepgina">
    <w:name w:val="footer"/>
    <w:basedOn w:val="Normal"/>
    <w:link w:val="PiedepginaCar"/>
    <w:uiPriority w:val="99"/>
    <w:unhideWhenUsed/>
    <w:rsid w:val="00DE5030"/>
    <w:pPr>
      <w:tabs>
        <w:tab w:val="center" w:pos="4252"/>
        <w:tab w:val="right" w:pos="8504"/>
      </w:tabs>
    </w:pPr>
  </w:style>
  <w:style w:type="character" w:customStyle="1" w:styleId="PiedepginaCar">
    <w:name w:val="Pie de página Car"/>
    <w:link w:val="Piedepgina"/>
    <w:uiPriority w:val="99"/>
    <w:rsid w:val="00DE5030"/>
    <w:rPr>
      <w:rFonts w:ascii="Courier" w:eastAsia="Times New Roman" w:hAnsi="Courier" w:cs="Times New Roman"/>
      <w:snapToGrid w:val="0"/>
      <w:sz w:val="24"/>
      <w:szCs w:val="20"/>
      <w:lang w:val="en-US" w:eastAsia="es-ES"/>
    </w:rPr>
  </w:style>
  <w:style w:type="character" w:customStyle="1" w:styleId="Ttulo4Car">
    <w:name w:val="Título 4 Car"/>
    <w:link w:val="Ttulo4"/>
    <w:rsid w:val="00DE5030"/>
    <w:rPr>
      <w:rFonts w:ascii="Arial" w:eastAsia="Times New Roman" w:hAnsi="Arial" w:cs="Times New Roman"/>
      <w:snapToGrid w:val="0"/>
      <w:color w:val="808080"/>
      <w:szCs w:val="20"/>
      <w:u w:val="single"/>
      <w:lang w:val="en-US" w:eastAsia="es-ES"/>
    </w:rPr>
  </w:style>
  <w:style w:type="character" w:customStyle="1" w:styleId="Ttulo1Car">
    <w:name w:val="Título 1 Car"/>
    <w:basedOn w:val="Fuentedeprrafopredeter"/>
    <w:link w:val="Ttulo1"/>
    <w:uiPriority w:val="9"/>
    <w:rsid w:val="008C6F73"/>
    <w:rPr>
      <w:rFonts w:asciiTheme="majorHAnsi" w:eastAsiaTheme="majorEastAsia" w:hAnsiTheme="majorHAnsi" w:cstheme="majorBidi"/>
      <w:snapToGrid w:val="0"/>
      <w:color w:val="2F5496" w:themeColor="accent1" w:themeShade="BF"/>
      <w:sz w:val="32"/>
      <w:szCs w:val="32"/>
      <w:lang w:val="en-US" w:eastAsia="es-ES"/>
    </w:rPr>
  </w:style>
  <w:style w:type="paragraph" w:customStyle="1" w:styleId="paragraph">
    <w:name w:val="paragraph"/>
    <w:basedOn w:val="Normal"/>
    <w:rsid w:val="008C6F73"/>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8C6F73"/>
  </w:style>
  <w:style w:type="paragraph" w:styleId="Prrafodelista">
    <w:name w:val="List Paragraph"/>
    <w:aliases w:val="Arial 8,Pie,Párrafo de lista1"/>
    <w:basedOn w:val="Normal"/>
    <w:link w:val="PrrafodelistaCar"/>
    <w:uiPriority w:val="34"/>
    <w:qFormat/>
    <w:rsid w:val="00270220"/>
    <w:pPr>
      <w:ind w:left="708"/>
    </w:pPr>
  </w:style>
  <w:style w:type="character" w:customStyle="1" w:styleId="PrrafodelistaCar">
    <w:name w:val="Párrafo de lista Car"/>
    <w:aliases w:val="Arial 8 Car,Pie Car,Párrafo de lista1 Car"/>
    <w:link w:val="Prrafodelista"/>
    <w:uiPriority w:val="34"/>
    <w:rsid w:val="00270220"/>
    <w:rPr>
      <w:rFonts w:ascii="Courier" w:eastAsia="Times New Roman" w:hAnsi="Courier"/>
      <w:snapToGrid w:val="0"/>
      <w:sz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F979CFCA0ABB843BA7FFF0DFBA48CFB" ma:contentTypeVersion="11" ma:contentTypeDescription="Crear nuevo documento." ma:contentTypeScope="" ma:versionID="395474193163ba972627a33b7699dc07">
  <xsd:schema xmlns:xsd="http://www.w3.org/2001/XMLSchema" xmlns:xs="http://www.w3.org/2001/XMLSchema" xmlns:p="http://schemas.microsoft.com/office/2006/metadata/properties" xmlns:ns2="ec9a4140-bf85-4393-a1b7-cbf5bf0d1403" xmlns:ns3="68889386-8191-428c-8cda-339befb4bc75" targetNamespace="http://schemas.microsoft.com/office/2006/metadata/properties" ma:root="true" ma:fieldsID="8063c55f56323f65e0aeeb75fc77e70a" ns2:_="" ns3:_="">
    <xsd:import namespace="ec9a4140-bf85-4393-a1b7-cbf5bf0d1403"/>
    <xsd:import namespace="68889386-8191-428c-8cda-339befb4bc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a4140-bf85-4393-a1b7-cbf5bf0d1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889386-8191-428c-8cda-339befb4bc75"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FC7A23-249E-45EB-AE93-5A7B7E46DE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4312FE-437C-4551-AC10-60D3AFD9CB99}">
  <ds:schemaRefs>
    <ds:schemaRef ds:uri="http://schemas.microsoft.com/sharepoint/v3/contenttype/forms"/>
  </ds:schemaRefs>
</ds:datastoreItem>
</file>

<file path=customXml/itemProps3.xml><?xml version="1.0" encoding="utf-8"?>
<ds:datastoreItem xmlns:ds="http://schemas.openxmlformats.org/officeDocument/2006/customXml" ds:itemID="{1EC89380-92CD-47FD-8215-E3100DA7C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a4140-bf85-4393-a1b7-cbf5bf0d1403"/>
    <ds:schemaRef ds:uri="68889386-8191-428c-8cda-339befb4b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739</Words>
  <Characters>4070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AENA</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AENA</dc:creator>
  <cp:keywords/>
  <cp:lastModifiedBy>Medina García, Mª José</cp:lastModifiedBy>
  <cp:revision>2</cp:revision>
  <dcterms:created xsi:type="dcterms:W3CDTF">2024-04-08T16:06:00Z</dcterms:created>
  <dcterms:modified xsi:type="dcterms:W3CDTF">2024-04-08T16:06:00Z</dcterms:modified>
</cp:coreProperties>
</file>