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A5600" w14:textId="55DED5F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 xml:space="preserve">INTRUCCIONES PARA </w:t>
      </w:r>
      <w:r w:rsidR="00AD3D12" w:rsidRPr="002D6C28">
        <w:rPr>
          <w:rFonts w:ascii="Arial" w:hAnsi="Arial" w:cs="Arial"/>
          <w:b/>
          <w:u w:val="single"/>
        </w:rPr>
        <w:t>LA CUMPLIMENTACIÓN</w:t>
      </w:r>
      <w:r w:rsidRPr="002D6C28">
        <w:rPr>
          <w:rFonts w:ascii="Arial" w:hAnsi="Arial" w:cs="Arial"/>
          <w:b/>
          <w:u w:val="single"/>
        </w:rPr>
        <w:t xml:space="preserve"> DEL DEUC</w:t>
      </w:r>
    </w:p>
    <w:p w14:paraId="131222A2" w14:textId="0D703536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5C6333" w:rsidRPr="005C6333">
        <w:rPr>
          <w:rFonts w:ascii="Arial" w:hAnsi="Arial" w:cs="Arial"/>
        </w:rPr>
        <w:t xml:space="preserve">SUR </w:t>
      </w:r>
      <w:r w:rsidR="00F15E55">
        <w:rPr>
          <w:rFonts w:ascii="Arial" w:hAnsi="Arial" w:cs="Arial"/>
        </w:rPr>
        <w:t>80</w:t>
      </w:r>
      <w:r w:rsidR="005C6333" w:rsidRPr="005C6333">
        <w:rPr>
          <w:rFonts w:ascii="Arial" w:hAnsi="Arial" w:cs="Arial"/>
        </w:rPr>
        <w:t>-2022</w:t>
      </w:r>
      <w:r w:rsidRPr="005C6333">
        <w:rPr>
          <w:rFonts w:ascii="Arial" w:hAnsi="Arial" w:cs="Arial"/>
        </w:rPr>
        <w:t xml:space="preserve">.xml” </w:t>
      </w:r>
    </w:p>
    <w:p w14:paraId="39C75228" w14:textId="04657B37" w:rsidR="00C66F5A" w:rsidRPr="002D6C28" w:rsidRDefault="004C04B2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43" w:dyaOrig="1000" w14:anchorId="4434A6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50.25pt" o:ole="">
            <v:imagedata r:id="rId8" o:title=""/>
          </v:shape>
          <o:OLEObject Type="Embed" ProgID="Package" ShapeID="_x0000_i1027" DrawAspect="Icon" ObjectID="_1717236758" r:id="rId9"/>
        </w:object>
      </w:r>
    </w:p>
    <w:p w14:paraId="2EA78FF0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6D49C7FF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428A6B5C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53458DA6" w14:textId="77777777" w:rsidR="00C66F5A" w:rsidRPr="002D6C28" w:rsidRDefault="004C04B2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2E58025B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015F29DD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3AD5BDBB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C6C5327" wp14:editId="42BED4BC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C7C7D" w14:textId="77777777" w:rsidR="00B450AA" w:rsidRPr="002D6C28" w:rsidRDefault="00B450AA" w:rsidP="00633FAA">
      <w:pPr>
        <w:rPr>
          <w:rFonts w:ascii="Arial" w:hAnsi="Arial" w:cs="Arial"/>
        </w:rPr>
      </w:pPr>
    </w:p>
    <w:p w14:paraId="09A08647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6E4C147A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77BA7F7B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8B998EE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132CB70F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357770B3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422B49FC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11C222EA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5FC220BB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356E88D7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6C8470F3" w14:textId="1A03D2D4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82263E" w:rsidRPr="0082263E">
        <w:rPr>
          <w:rFonts w:ascii="Arial" w:hAnsi="Arial" w:cs="Arial"/>
          <w:color w:val="000000"/>
        </w:rPr>
        <w:t xml:space="preserve">DEUC </w:t>
      </w:r>
      <w:r w:rsidR="005C6333">
        <w:rPr>
          <w:rFonts w:ascii="Arial" w:hAnsi="Arial" w:cs="Arial"/>
          <w:color w:val="000000"/>
        </w:rPr>
        <w:t xml:space="preserve">SUR </w:t>
      </w:r>
      <w:r w:rsidR="00F15E55">
        <w:rPr>
          <w:rFonts w:ascii="Arial" w:hAnsi="Arial" w:cs="Arial"/>
          <w:color w:val="000000"/>
        </w:rPr>
        <w:t>80</w:t>
      </w:r>
      <w:r w:rsidR="005C6333">
        <w:rPr>
          <w:rFonts w:ascii="Arial" w:hAnsi="Arial" w:cs="Arial"/>
          <w:color w:val="000000"/>
        </w:rPr>
        <w:t>-2022.xml”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844743">
    <w:abstractNumId w:val="1"/>
  </w:num>
  <w:num w:numId="2" w16cid:durableId="192693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4C04B2"/>
    <w:rsid w:val="005C5E51"/>
    <w:rsid w:val="005C6333"/>
    <w:rsid w:val="00633FAA"/>
    <w:rsid w:val="0082263E"/>
    <w:rsid w:val="009F10A9"/>
    <w:rsid w:val="00A52B45"/>
    <w:rsid w:val="00AD3D12"/>
    <w:rsid w:val="00AE4FD8"/>
    <w:rsid w:val="00B450AA"/>
    <w:rsid w:val="00BE0614"/>
    <w:rsid w:val="00C66F5A"/>
    <w:rsid w:val="00CD41B1"/>
    <w:rsid w:val="00D670ED"/>
    <w:rsid w:val="00DE18EE"/>
    <w:rsid w:val="00EE595E"/>
    <w:rsid w:val="00F15E55"/>
    <w:rsid w:val="00F71544"/>
    <w:rsid w:val="00FC4695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B3D5AE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707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Palomo Barbero, Juan</cp:lastModifiedBy>
  <cp:revision>6</cp:revision>
  <dcterms:created xsi:type="dcterms:W3CDTF">2022-05-13T12:06:00Z</dcterms:created>
  <dcterms:modified xsi:type="dcterms:W3CDTF">2022-06-20T11:26:00Z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